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C" w:rsidRDefault="003D3814" w:rsidP="003D3814">
      <w:r>
        <w:t>MEDICINSKA FAKULTETA MARIBOR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94C">
        <w:t>Maribor. 20. 8. 2014</w:t>
      </w:r>
    </w:p>
    <w:p w:rsidR="00DE194C" w:rsidRDefault="00DE194C" w:rsidP="00DE194C">
      <w:pPr>
        <w:jc w:val="center"/>
        <w:rPr>
          <w:b/>
        </w:rPr>
      </w:pPr>
    </w:p>
    <w:p w:rsidR="003D3814" w:rsidRPr="00B912EA" w:rsidRDefault="003D3814" w:rsidP="00DE194C">
      <w:pPr>
        <w:jc w:val="center"/>
        <w:rPr>
          <w:b/>
        </w:rPr>
      </w:pPr>
    </w:p>
    <w:p w:rsidR="003D3814" w:rsidRDefault="00DE194C" w:rsidP="00DE194C">
      <w:pPr>
        <w:jc w:val="center"/>
        <w:rPr>
          <w:b/>
        </w:rPr>
      </w:pPr>
      <w:r w:rsidRPr="00B912EA">
        <w:rPr>
          <w:b/>
        </w:rPr>
        <w:t>REZULTATI KOLOKVIJA</w:t>
      </w:r>
    </w:p>
    <w:p w:rsidR="00B912EA" w:rsidRDefault="00DE194C" w:rsidP="00DE194C">
      <w:pPr>
        <w:jc w:val="center"/>
      </w:pPr>
      <w:r w:rsidRPr="00B912EA">
        <w:rPr>
          <w:b/>
        </w:rPr>
        <w:t xml:space="preserve"> PSIHOLOGIJA</w:t>
      </w:r>
      <w:r>
        <w:t xml:space="preserve"> </w:t>
      </w:r>
    </w:p>
    <w:p w:rsidR="00DE194C" w:rsidRDefault="003D3814" w:rsidP="00DE194C">
      <w:pPr>
        <w:jc w:val="center"/>
      </w:pPr>
      <w:r>
        <w:t>z dne 19</w:t>
      </w:r>
      <w:bookmarkStart w:id="0" w:name="_GoBack"/>
      <w:bookmarkEnd w:id="0"/>
      <w:r w:rsidR="00DE194C">
        <w:t>. 8. 2014</w:t>
      </w:r>
    </w:p>
    <w:p w:rsidR="00DE194C" w:rsidRDefault="00DE194C" w:rsidP="00DE194C"/>
    <w:p w:rsidR="00DE194C" w:rsidRDefault="00DE194C" w:rsidP="00DE194C"/>
    <w:p w:rsidR="00DE194C" w:rsidRDefault="00DE194C" w:rsidP="00DE194C">
      <w:r>
        <w:tab/>
        <w:t>vpis_</w:t>
      </w:r>
      <w:proofErr w:type="spellStart"/>
      <w:r>
        <w:t>stev</w:t>
      </w:r>
      <w:proofErr w:type="spellEnd"/>
      <w:r>
        <w:tab/>
        <w:t>odstotek</w:t>
      </w:r>
      <w:r>
        <w:tab/>
      </w:r>
      <w:proofErr w:type="spellStart"/>
      <w:r>
        <w:t>tocke</w:t>
      </w:r>
      <w:proofErr w:type="spellEnd"/>
      <w:r>
        <w:tab/>
      </w:r>
    </w:p>
    <w:p w:rsidR="00DE194C" w:rsidRDefault="00DE194C" w:rsidP="00DE194C">
      <w:r>
        <w:t>1</w:t>
      </w:r>
      <w:r>
        <w:tab/>
        <w:t>30811309</w:t>
      </w:r>
      <w:r>
        <w:tab/>
        <w:t>80,00%</w:t>
      </w:r>
      <w:r>
        <w:tab/>
        <w:t>20/25</w:t>
      </w:r>
      <w:r>
        <w:tab/>
      </w:r>
      <w:proofErr w:type="spellStart"/>
      <w:r>
        <w:t>db</w:t>
      </w:r>
      <w:proofErr w:type="spellEnd"/>
      <w:r>
        <w:t xml:space="preserve"> (7)</w:t>
      </w:r>
    </w:p>
    <w:p w:rsidR="00DE194C" w:rsidRDefault="00DE194C" w:rsidP="00DE194C">
      <w:r>
        <w:t>2</w:t>
      </w:r>
      <w:r>
        <w:tab/>
        <w:t>30810827</w:t>
      </w:r>
      <w:r>
        <w:tab/>
        <w:t>76,00%</w:t>
      </w:r>
      <w:r>
        <w:tab/>
        <w:t>19/25</w:t>
      </w:r>
      <w:r>
        <w:tab/>
      </w:r>
      <w:proofErr w:type="spellStart"/>
      <w:r>
        <w:t>db</w:t>
      </w:r>
      <w:proofErr w:type="spellEnd"/>
      <w:r>
        <w:t xml:space="preserve"> (7)</w:t>
      </w:r>
    </w:p>
    <w:p w:rsidR="00DE194C" w:rsidRDefault="00DE194C" w:rsidP="00DE194C">
      <w:r>
        <w:t>3</w:t>
      </w:r>
      <w:r>
        <w:tab/>
        <w:t>30811176</w:t>
      </w:r>
      <w:r>
        <w:tab/>
        <w:t>76,00%</w:t>
      </w:r>
      <w:r>
        <w:tab/>
        <w:t>19/25</w:t>
      </w:r>
      <w:r>
        <w:tab/>
      </w:r>
      <w:proofErr w:type="spellStart"/>
      <w:r>
        <w:t>db</w:t>
      </w:r>
      <w:proofErr w:type="spellEnd"/>
      <w:r>
        <w:t xml:space="preserve"> (7)</w:t>
      </w:r>
    </w:p>
    <w:p w:rsidR="00DE194C" w:rsidRDefault="00DE194C" w:rsidP="00DE194C">
      <w:r>
        <w:t>4</w:t>
      </w:r>
      <w:r>
        <w:tab/>
        <w:t>30810630</w:t>
      </w:r>
      <w:r>
        <w:tab/>
        <w:t>72,00%</w:t>
      </w:r>
      <w:r>
        <w:tab/>
        <w:t>18/25</w:t>
      </w:r>
      <w:r>
        <w:tab/>
      </w:r>
      <w:proofErr w:type="spellStart"/>
      <w:r>
        <w:t>db</w:t>
      </w:r>
      <w:proofErr w:type="spellEnd"/>
      <w:r>
        <w:t xml:space="preserve"> (7)</w:t>
      </w:r>
    </w:p>
    <w:p w:rsidR="00DE194C" w:rsidRDefault="00DE194C" w:rsidP="00DE194C">
      <w:r>
        <w:t>5</w:t>
      </w:r>
      <w:r>
        <w:tab/>
        <w:t>30811121</w:t>
      </w:r>
      <w:r>
        <w:tab/>
        <w:t>72,00%</w:t>
      </w:r>
      <w:r>
        <w:tab/>
        <w:t>18/25</w:t>
      </w:r>
      <w:r>
        <w:tab/>
      </w:r>
      <w:proofErr w:type="spellStart"/>
      <w:r>
        <w:t>db</w:t>
      </w:r>
      <w:proofErr w:type="spellEnd"/>
      <w:r>
        <w:t xml:space="preserve"> (7)</w:t>
      </w:r>
    </w:p>
    <w:p w:rsidR="00367E04" w:rsidRDefault="00DE194C" w:rsidP="00DE194C">
      <w:r>
        <w:t>6</w:t>
      </w:r>
      <w:r>
        <w:tab/>
        <w:t>30810887</w:t>
      </w:r>
      <w:r>
        <w:tab/>
        <w:t>68,00%</w:t>
      </w:r>
      <w:r>
        <w:tab/>
        <w:t>17/25</w:t>
      </w:r>
      <w:r>
        <w:tab/>
      </w:r>
      <w:proofErr w:type="spellStart"/>
      <w:r>
        <w:t>zd</w:t>
      </w:r>
      <w:proofErr w:type="spellEnd"/>
      <w:r>
        <w:t xml:space="preserve"> (6)</w:t>
      </w:r>
    </w:p>
    <w:p w:rsidR="00B912EA" w:rsidRDefault="00B912EA" w:rsidP="00DE194C"/>
    <w:p w:rsidR="00B912EA" w:rsidRDefault="00B912EA" w:rsidP="00DE194C"/>
    <w:p w:rsidR="00B912EA" w:rsidRDefault="00B912EA" w:rsidP="00DE194C"/>
    <w:p w:rsidR="00B912EA" w:rsidRDefault="00B912EA" w:rsidP="00DE194C"/>
    <w:p w:rsidR="00B912EA" w:rsidRDefault="00B912EA" w:rsidP="00DE194C"/>
    <w:p w:rsidR="00B912EA" w:rsidRDefault="00B912EA" w:rsidP="00B912EA"/>
    <w:p w:rsidR="00B912EA" w:rsidRDefault="00B912EA" w:rsidP="00B912EA">
      <w:r>
        <w:t>Ocenjevalna lestvica: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</w:tblGrid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0-59% - neg (5),</w:t>
            </w:r>
          </w:p>
        </w:tc>
      </w:tr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60-70%- </w:t>
            </w:r>
            <w:proofErr w:type="spellStart"/>
            <w:r>
              <w:rPr>
                <w:rFonts w:ascii="Calibri" w:hAnsi="Calibri" w:cs="Calibri"/>
                <w:color w:val="000000"/>
              </w:rPr>
              <w:t>zd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(6),</w:t>
            </w:r>
          </w:p>
        </w:tc>
      </w:tr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71-80%- 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(7),</w:t>
            </w:r>
          </w:p>
        </w:tc>
      </w:tr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81-85%-</w:t>
            </w:r>
            <w:proofErr w:type="spellStart"/>
            <w:r>
              <w:rPr>
                <w:rFonts w:ascii="Calibri" w:hAnsi="Calibri" w:cs="Calibri"/>
                <w:color w:val="000000"/>
              </w:rPr>
              <w:t>pdb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(8),</w:t>
            </w:r>
          </w:p>
        </w:tc>
      </w:tr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86-90%-</w:t>
            </w:r>
            <w:proofErr w:type="spellStart"/>
            <w:r>
              <w:rPr>
                <w:rFonts w:ascii="Calibri" w:hAnsi="Calibri" w:cs="Calibri"/>
                <w:color w:val="000000"/>
              </w:rPr>
              <w:t>pdb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(9),</w:t>
            </w:r>
          </w:p>
        </w:tc>
      </w:tr>
      <w:tr w:rsidR="00B912EA" w:rsidTr="00B912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12EA" w:rsidRDefault="00B912EA" w:rsidP="00B9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91-100%- </w:t>
            </w:r>
            <w:proofErr w:type="spellStart"/>
            <w:r>
              <w:rPr>
                <w:rFonts w:ascii="Calibri" w:hAnsi="Calibri" w:cs="Calibri"/>
                <w:color w:val="000000"/>
              </w:rPr>
              <w:t>odl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(10);</w:t>
            </w:r>
          </w:p>
        </w:tc>
      </w:tr>
    </w:tbl>
    <w:p w:rsidR="00B912EA" w:rsidRDefault="00B912EA" w:rsidP="00DE194C"/>
    <w:p w:rsidR="00B912EA" w:rsidRDefault="00B912EA" w:rsidP="00DE194C"/>
    <w:sectPr w:rsidR="00B9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C"/>
    <w:rsid w:val="00367E04"/>
    <w:rsid w:val="003D3814"/>
    <w:rsid w:val="00B912EA"/>
    <w:rsid w:val="00D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3</cp:revision>
  <dcterms:created xsi:type="dcterms:W3CDTF">2014-08-20T09:57:00Z</dcterms:created>
  <dcterms:modified xsi:type="dcterms:W3CDTF">2014-08-20T10:03:00Z</dcterms:modified>
</cp:coreProperties>
</file>